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1C" w:rsidRPr="00970148" w:rsidRDefault="00DA3432" w:rsidP="00970148">
      <w:pPr>
        <w:jc w:val="center"/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</w:pPr>
      <w:r w:rsidRPr="00970148"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  <w:t xml:space="preserve">Участие детей в </w:t>
      </w:r>
      <w:r w:rsidR="00970148" w:rsidRPr="00970148"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  <w:lang w:val="en-US"/>
        </w:rPr>
        <w:t>V</w:t>
      </w:r>
      <w:r w:rsidR="00970148" w:rsidRPr="00970148"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  <w:t xml:space="preserve"> Всероссийской познавательной олимпиаде для детей дошкольного возраста</w:t>
      </w:r>
    </w:p>
    <w:p w:rsidR="00970148" w:rsidRDefault="00970148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С сентября 2018 года по ноябрь 2018 года  по сложившейся традиции, воспитанники группы №11 ежегодно участвуют во Всероссийских олимпиадах для детей дошкольного возраста.</w:t>
      </w:r>
    </w:p>
    <w:p w:rsidR="002A101C" w:rsidRDefault="00970148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 В этом году дети проявили себя в трёх областях, таких как: «Элементарная математика», «Основы безопасности», «Мир вокруг нас». </w:t>
      </w:r>
    </w:p>
    <w:p w:rsidR="00970148" w:rsidRDefault="00970148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Дети получили грамоты победителей за </w:t>
      </w:r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 места и дипломы участников, так же педагогов группы наградили дипломами организатора конкурса и благодарностями за подготовку победителей!</w:t>
      </w:r>
    </w:p>
    <w:p w:rsidR="00970148" w:rsidRPr="00970148" w:rsidRDefault="009F460A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0B5436" wp14:editId="32AA55B0">
            <wp:simplePos x="0" y="0"/>
            <wp:positionH relativeFrom="column">
              <wp:posOffset>-697865</wp:posOffset>
            </wp:positionH>
            <wp:positionV relativeFrom="paragraph">
              <wp:posOffset>194945</wp:posOffset>
            </wp:positionV>
            <wp:extent cx="6645275" cy="2759710"/>
            <wp:effectExtent l="0" t="0" r="0" b="0"/>
            <wp:wrapThrough wrapText="bothSides">
              <wp:wrapPolygon edited="0">
                <wp:start x="248" y="0"/>
                <wp:lineTo x="0" y="298"/>
                <wp:lineTo x="0" y="21322"/>
                <wp:lineTo x="248" y="21471"/>
                <wp:lineTo x="21301" y="21471"/>
                <wp:lineTo x="21548" y="21322"/>
                <wp:lineTo x="21548" y="298"/>
                <wp:lineTo x="21301" y="0"/>
                <wp:lineTo x="248" y="0"/>
              </wp:wrapPolygon>
            </wp:wrapThrough>
            <wp:docPr id="1" name="Рисунок 1" descr="https://pp.userapi.com/c846418/v846418395/1694c0/mihLqrQ3r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418/v846418395/1694c0/mihLqrQ3rZ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82"/>
                    <a:stretch/>
                  </pic:blipFill>
                  <pic:spPr bwMode="auto">
                    <a:xfrm>
                      <a:off x="0" y="0"/>
                      <a:ext cx="6645275" cy="2759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70148" w:rsidRPr="00970148" w:rsidSect="0065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B08"/>
    <w:rsid w:val="000C151F"/>
    <w:rsid w:val="001E584B"/>
    <w:rsid w:val="00294313"/>
    <w:rsid w:val="002A101C"/>
    <w:rsid w:val="00427C07"/>
    <w:rsid w:val="00625356"/>
    <w:rsid w:val="00650BCC"/>
    <w:rsid w:val="0065740F"/>
    <w:rsid w:val="006C4328"/>
    <w:rsid w:val="007817C7"/>
    <w:rsid w:val="007C2D91"/>
    <w:rsid w:val="008146C4"/>
    <w:rsid w:val="00882347"/>
    <w:rsid w:val="009139A3"/>
    <w:rsid w:val="00970148"/>
    <w:rsid w:val="009C170A"/>
    <w:rsid w:val="009F460A"/>
    <w:rsid w:val="009F6C18"/>
    <w:rsid w:val="00A0222B"/>
    <w:rsid w:val="00A16452"/>
    <w:rsid w:val="00AF786C"/>
    <w:rsid w:val="00B24B08"/>
    <w:rsid w:val="00BF13AE"/>
    <w:rsid w:val="00C44C01"/>
    <w:rsid w:val="00D3527C"/>
    <w:rsid w:val="00D72F1B"/>
    <w:rsid w:val="00D93AD4"/>
    <w:rsid w:val="00DA3432"/>
    <w:rsid w:val="00FB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Anastasiya</cp:lastModifiedBy>
  <cp:revision>21</cp:revision>
  <cp:lastPrinted>2018-12-09T09:37:00Z</cp:lastPrinted>
  <dcterms:created xsi:type="dcterms:W3CDTF">2018-12-09T07:52:00Z</dcterms:created>
  <dcterms:modified xsi:type="dcterms:W3CDTF">2019-01-20T19:08:00Z</dcterms:modified>
</cp:coreProperties>
</file>